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W w:w="9781" w:type="dxa"/>
        <w:tblInd w:w="-3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3153"/>
        <w:gridCol w:w="6628"/>
      </w:tblGrid>
      <w:tr w:rsidR="00697E25" w:rsidRPr="000B3FD7">
        <w:trPr>
          <w:trHeight w:val="31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AEEF3"/>
          </w:tcPr>
          <w:p w:rsidR="00697E25" w:rsidRPr="0026238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6238E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001219" w:rsidRPr="0026238E" w:rsidRDefault="00001219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Pr="0026238E" w:rsidRDefault="00BB65C8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3486150" cy="2181225"/>
                  <wp:effectExtent l="0" t="19050" r="0" b="9525"/>
                  <wp:docPr id="2" name="Diagrama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inline>
              </w:drawing>
            </w:r>
          </w:p>
          <w:p w:rsidR="00697E25" w:rsidRPr="0026238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697E25" w:rsidRPr="000E23EB">
        <w:trPr>
          <w:trHeight w:val="15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D1F3C" w:rsidRPr="0026238E" w:rsidRDefault="00BB65C8" w:rsidP="00BB65C8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imprint/>
                <w:color w:val="0F243E"/>
                <w:sz w:val="16"/>
                <w:szCs w:val="16"/>
                <w:lang w:eastAsia="es-CO"/>
              </w:rPr>
            </w:pPr>
            <w:r>
              <w:rPr>
                <w:rStyle w:val="nfasisintenso"/>
                <w:rFonts w:ascii="Cambria" w:eastAsia="Times New Roman" w:hAnsi="Cambria"/>
                <w:b w:val="0"/>
                <w:bCs w:val="0"/>
                <w:shadow/>
                <w:color w:val="0F243E"/>
              </w:rPr>
              <w:t xml:space="preserve">AUXILIAR </w:t>
            </w:r>
            <w:r w:rsidR="00F7721B">
              <w:rPr>
                <w:rStyle w:val="nfasisintenso"/>
                <w:rFonts w:ascii="Cambria" w:eastAsia="Times New Roman" w:hAnsi="Cambria"/>
                <w:b w:val="0"/>
                <w:bCs w:val="0"/>
                <w:shadow/>
                <w:color w:val="0F243E"/>
              </w:rPr>
              <w:t xml:space="preserve"> DE SERVICIOS GENERALES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26238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color w:val="0F243E"/>
                <w:sz w:val="16"/>
                <w:szCs w:val="16"/>
                <w:lang w:eastAsia="es-CO"/>
              </w:rPr>
            </w:pPr>
          </w:p>
        </w:tc>
      </w:tr>
      <w:tr w:rsidR="00697E25" w:rsidRPr="00487849">
        <w:trPr>
          <w:trHeight w:val="239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487849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487849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487849">
        <w:trPr>
          <w:trHeight w:val="28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487849" w:rsidRDefault="00263670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ADMINISTRATIVA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487849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487849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487849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487849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487849">
        <w:trPr>
          <w:trHeight w:val="25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487849" w:rsidRDefault="002332DF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 xml:space="preserve">GERENTE GENERAL 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487849" w:rsidRDefault="00697E25" w:rsidP="0026238E">
            <w:pPr>
              <w:spacing w:after="0"/>
              <w:jc w:val="center"/>
              <w:rPr>
                <w:rFonts w:ascii="Verdana" w:eastAsia="Times New Roman" w:hAnsi="Verdana" w:cs="Arial"/>
                <w:color w:val="0F243E"/>
                <w:sz w:val="16"/>
                <w:szCs w:val="16"/>
                <w:lang w:eastAsia="es-CO"/>
              </w:rPr>
            </w:pPr>
          </w:p>
        </w:tc>
      </w:tr>
      <w:tr w:rsidR="00697E25" w:rsidRPr="00487849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487849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487849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487849">
        <w:trPr>
          <w:trHeight w:val="351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B12DA9" w:rsidRPr="00487849" w:rsidRDefault="00C25206" w:rsidP="0026238E">
            <w:pPr>
              <w:pStyle w:val="Prrafodelista"/>
              <w:spacing w:after="0"/>
              <w:ind w:left="318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NI</w:t>
            </w:r>
            <w:r w:rsidR="006F0EB6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N</w:t>
            </w:r>
            <w:r w:rsidRPr="00487849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GUNO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487849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487849">
        <w:trPr>
          <w:trHeight w:val="15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487849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487849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263670" w:rsidRPr="00487849">
        <w:trPr>
          <w:trHeight w:val="988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263670" w:rsidRPr="00487849" w:rsidRDefault="00263670" w:rsidP="00A24218">
            <w:pPr>
              <w:spacing w:after="0"/>
              <w:rPr>
                <w:rFonts w:ascii="Verdana" w:hAnsi="Verdana" w:cs="Arial"/>
                <w:b/>
                <w:i/>
                <w:color w:val="000000"/>
                <w:sz w:val="16"/>
                <w:szCs w:val="16"/>
                <w:lang w:val="en-US" w:eastAsia="es-CO"/>
              </w:rPr>
            </w:pPr>
            <w:r w:rsidRPr="00487849">
              <w:rPr>
                <w:rFonts w:ascii="Verdana" w:hAnsi="Verdana" w:cs="Arial"/>
                <w:i/>
                <w:color w:val="000000"/>
                <w:sz w:val="16"/>
                <w:szCs w:val="16"/>
                <w:lang w:val="en-US" w:eastAsia="es-CO"/>
              </w:rPr>
              <w:t xml:space="preserve"> LUNES A VIERNES     </w:t>
            </w:r>
          </w:p>
          <w:p w:rsidR="00263670" w:rsidRPr="00487849" w:rsidRDefault="00263670" w:rsidP="00A24218">
            <w:pPr>
              <w:spacing w:after="0"/>
              <w:rPr>
                <w:rFonts w:ascii="Verdana" w:hAnsi="Verdana" w:cs="Arial"/>
                <w:b/>
                <w:color w:val="000000"/>
                <w:sz w:val="16"/>
                <w:szCs w:val="16"/>
                <w:lang w:val="en-US" w:eastAsia="es-CO"/>
              </w:rPr>
            </w:pPr>
            <w:r w:rsidRPr="00487849">
              <w:rPr>
                <w:rFonts w:ascii="Verdana" w:hAnsi="Verdana" w:cs="Arial"/>
                <w:color w:val="000000"/>
                <w:sz w:val="16"/>
                <w:szCs w:val="16"/>
                <w:lang w:val="en-US" w:eastAsia="es-CO"/>
              </w:rPr>
              <w:t xml:space="preserve"> 7:30 A.M.  – 12:00 M.     </w:t>
            </w:r>
          </w:p>
          <w:p w:rsidR="00263670" w:rsidRPr="00487849" w:rsidRDefault="00D15FC7" w:rsidP="00A24218">
            <w:pPr>
              <w:spacing w:after="0"/>
              <w:ind w:left="426" w:hanging="426"/>
              <w:rPr>
                <w:rFonts w:ascii="Verdana" w:hAnsi="Verdana" w:cs="Arial"/>
                <w:b/>
                <w:color w:val="000000"/>
                <w:sz w:val="16"/>
                <w:szCs w:val="16"/>
                <w:lang w:val="en-US" w:eastAsia="es-CO"/>
              </w:rPr>
            </w:pPr>
            <w:r w:rsidRPr="00D15FC7">
              <w:rPr>
                <w:rFonts w:ascii="Verdana" w:hAnsi="Verdana" w:cs="Arial"/>
                <w:noProof/>
                <w:color w:val="000000"/>
                <w:sz w:val="16"/>
                <w:szCs w:val="16"/>
                <w:lang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left:0;text-align:left;margin-left:-.1pt;margin-top:9.95pt;width:144.75pt;height:0;z-index:251660800" o:connectortype="straight"/>
              </w:pict>
            </w:r>
            <w:r w:rsidR="00263670" w:rsidRPr="00487849">
              <w:rPr>
                <w:rFonts w:ascii="Verdana" w:hAnsi="Verdana" w:cs="Arial"/>
                <w:color w:val="000000"/>
                <w:sz w:val="16"/>
                <w:szCs w:val="16"/>
                <w:lang w:val="en-US" w:eastAsia="es-CO"/>
              </w:rPr>
              <w:t xml:space="preserve"> 2:00 P.M.  – 6:00P.M.          </w:t>
            </w:r>
          </w:p>
          <w:p w:rsidR="00263670" w:rsidRPr="00487849" w:rsidRDefault="00263670" w:rsidP="00A24218">
            <w:pPr>
              <w:spacing w:after="0"/>
              <w:rPr>
                <w:rFonts w:ascii="Verdana" w:hAnsi="Verdana" w:cs="Arial"/>
                <w:b/>
                <w:i/>
                <w:color w:val="000000"/>
                <w:sz w:val="16"/>
                <w:szCs w:val="16"/>
                <w:lang w:val="en-US" w:eastAsia="es-CO"/>
              </w:rPr>
            </w:pPr>
            <w:r w:rsidRPr="00487849">
              <w:rPr>
                <w:rFonts w:ascii="Verdana" w:hAnsi="Verdana" w:cs="Arial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487849">
              <w:rPr>
                <w:rFonts w:ascii="Verdana" w:hAnsi="Verdana" w:cs="Arial"/>
                <w:i/>
                <w:color w:val="000000"/>
                <w:sz w:val="16"/>
                <w:szCs w:val="16"/>
                <w:lang w:val="en-US" w:eastAsia="es-CO"/>
              </w:rPr>
              <w:t>SÁ</w:t>
            </w:r>
            <w:r w:rsidRPr="00487849">
              <w:rPr>
                <w:rFonts w:ascii="Verdana" w:hAnsi="Verdana" w:cs="Arial"/>
                <w:i/>
                <w:color w:val="000000"/>
                <w:sz w:val="16"/>
                <w:szCs w:val="16"/>
                <w:lang w:val="en-US" w:eastAsia="es-CO"/>
              </w:rPr>
              <w:t xml:space="preserve">BADO       </w:t>
            </w:r>
          </w:p>
          <w:p w:rsidR="00263670" w:rsidRPr="00487849" w:rsidRDefault="00263670" w:rsidP="00A24218">
            <w:pPr>
              <w:spacing w:after="0"/>
              <w:rPr>
                <w:rFonts w:ascii="Verdana" w:hAnsi="Verdana" w:cs="Arial"/>
                <w:color w:val="000000"/>
                <w:sz w:val="16"/>
                <w:szCs w:val="16"/>
                <w:lang w:val="en-US" w:eastAsia="es-CO"/>
              </w:rPr>
            </w:pPr>
            <w:r w:rsidRPr="00487849">
              <w:rPr>
                <w:rFonts w:ascii="Verdana" w:hAnsi="Verdana" w:cs="Arial"/>
                <w:color w:val="000000"/>
                <w:sz w:val="16"/>
                <w:szCs w:val="16"/>
                <w:lang w:val="en-US" w:eastAsia="es-CO"/>
              </w:rPr>
              <w:t xml:space="preserve"> 8:00 A.M.   – 11:30 </w:t>
            </w:r>
            <w:r w:rsidR="00487849">
              <w:rPr>
                <w:rFonts w:ascii="Verdana" w:hAnsi="Verdana" w:cs="Arial"/>
                <w:color w:val="000000"/>
                <w:sz w:val="16"/>
                <w:szCs w:val="16"/>
                <w:lang w:val="en-US" w:eastAsia="es-CO"/>
              </w:rPr>
              <w:t>A.</w:t>
            </w:r>
            <w:r w:rsidRPr="00487849">
              <w:rPr>
                <w:rFonts w:ascii="Verdana" w:hAnsi="Verdana" w:cs="Arial"/>
                <w:color w:val="000000"/>
                <w:sz w:val="16"/>
                <w:szCs w:val="16"/>
                <w:lang w:val="en-US" w:eastAsia="es-CO"/>
              </w:rPr>
              <w:t xml:space="preserve">M.  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263670" w:rsidRPr="00487849" w:rsidRDefault="00263670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val="en-US" w:eastAsia="es-CO"/>
              </w:rPr>
            </w:pPr>
          </w:p>
        </w:tc>
      </w:tr>
    </w:tbl>
    <w:p w:rsidR="000B3FD7" w:rsidRPr="00487849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val="en-US" w:eastAsia="es-CO"/>
        </w:rPr>
      </w:pPr>
    </w:p>
    <w:p w:rsidR="00D45527" w:rsidRPr="00487849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48784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W w:w="973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9734"/>
      </w:tblGrid>
      <w:tr w:rsidR="00D107EC" w:rsidRPr="00487849">
        <w:trPr>
          <w:trHeight w:val="326"/>
        </w:trPr>
        <w:tc>
          <w:tcPr>
            <w:tcW w:w="973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FA775D" w:rsidRPr="00487849" w:rsidRDefault="008D26AB" w:rsidP="00796D41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Realiza</w:t>
            </w:r>
            <w:r w:rsidR="00487849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r</w:t>
            </w:r>
            <w:r w:rsidRPr="00487849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 xml:space="preserve"> labores de limpieza de las diferentes dependencias de la empresa y la distribución del servicio de tinto, agua, aromática, leche, entre otros al personal de la empresa.</w:t>
            </w:r>
          </w:p>
        </w:tc>
      </w:tr>
    </w:tbl>
    <w:p w:rsidR="007916C9" w:rsidRPr="00487849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487849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48784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48784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W w:w="974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7620"/>
        <w:gridCol w:w="2124"/>
      </w:tblGrid>
      <w:tr w:rsidR="007916C9" w:rsidRPr="00487849">
        <w:trPr>
          <w:trHeight w:val="361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4" w:space="0" w:color="92CDDC"/>
            </w:tcBorders>
            <w:shd w:val="clear" w:color="auto" w:fill="B6DDE8"/>
            <w:vAlign w:val="center"/>
          </w:tcPr>
          <w:p w:rsidR="007916C9" w:rsidRPr="00487849" w:rsidRDefault="007916C9" w:rsidP="0026238E">
            <w:pPr>
              <w:spacing w:after="0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FUNCIONES PRINCIP</w:t>
            </w:r>
            <w:r w:rsidRPr="0048784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ALE</w:t>
            </w:r>
            <w:r w:rsidRPr="00487849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1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7916C9" w:rsidRPr="00487849" w:rsidRDefault="007916C9" w:rsidP="0026238E">
            <w:pPr>
              <w:spacing w:after="0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991026" w:rsidRPr="00487849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  <w:vAlign w:val="center"/>
          </w:tcPr>
          <w:p w:rsidR="00991026" w:rsidRPr="00487849" w:rsidRDefault="008D26AB" w:rsidP="0081780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sz w:val="16"/>
                <w:szCs w:val="16"/>
              </w:rPr>
            </w:pPr>
            <w:r w:rsidRPr="00487849">
              <w:rPr>
                <w:rFonts w:ascii="Verdana" w:eastAsia="Times New Roman" w:hAnsi="Verdana" w:cs="Arial"/>
                <w:sz w:val="16"/>
                <w:szCs w:val="16"/>
              </w:rPr>
              <w:t>Limpiar y ordenar las diferentes dependencias (Oficinas)</w:t>
            </w:r>
            <w:r w:rsidR="00817806" w:rsidRPr="00487849">
              <w:rPr>
                <w:rFonts w:ascii="Verdana" w:eastAsia="Times New Roman" w:hAnsi="Verdana" w:cs="Arial"/>
                <w:sz w:val="16"/>
                <w:szCs w:val="16"/>
              </w:rPr>
              <w:t>, zonas de casillero, baterías sanitarias y cafetería</w:t>
            </w:r>
            <w:r w:rsidRPr="00487849">
              <w:rPr>
                <w:rFonts w:ascii="Verdana" w:eastAsia="Times New Roman" w:hAnsi="Verdana" w:cs="Arial"/>
                <w:sz w:val="16"/>
                <w:szCs w:val="16"/>
              </w:rPr>
              <w:t xml:space="preserve"> de la empresa.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991026" w:rsidRPr="00487849" w:rsidRDefault="00991026" w:rsidP="0026238E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0B1B35" w:rsidRPr="00487849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  <w:vAlign w:val="center"/>
          </w:tcPr>
          <w:p w:rsidR="000B1B35" w:rsidRPr="00487849" w:rsidRDefault="008D26AB" w:rsidP="008D26A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>Preparar tinto, aguas aromáticas, café en leche, entre otros  para que este a disposición del personal cuando estos lo requieran.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0B1B35" w:rsidRPr="00487849" w:rsidRDefault="00817806" w:rsidP="0026238E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17806" w:rsidRPr="00487849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  <w:vAlign w:val="center"/>
          </w:tcPr>
          <w:p w:rsidR="00817806" w:rsidRPr="00487849" w:rsidRDefault="00817806" w:rsidP="0081780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>Recolectar y separar desechos de las diferentes dependencias de la empresa.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817806" w:rsidRPr="00487849" w:rsidRDefault="00817806" w:rsidP="0026238E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0B1B35" w:rsidRPr="00487849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  <w:vAlign w:val="center"/>
          </w:tcPr>
          <w:p w:rsidR="000B1B35" w:rsidRPr="00487849" w:rsidRDefault="000B1B35" w:rsidP="008D26A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 xml:space="preserve">Atender </w:t>
            </w:r>
            <w:r w:rsidR="008D26AB" w:rsidRPr="00487849">
              <w:rPr>
                <w:rFonts w:ascii="Verdana" w:hAnsi="Verdana" w:cs="Arial"/>
                <w:sz w:val="16"/>
                <w:szCs w:val="16"/>
              </w:rPr>
              <w:t xml:space="preserve">y suministrar tinto, aguas aromáticas, café en leche, entre </w:t>
            </w:r>
            <w:r w:rsidR="00817806" w:rsidRPr="00487849">
              <w:rPr>
                <w:rFonts w:ascii="Verdana" w:hAnsi="Verdana" w:cs="Arial"/>
                <w:sz w:val="16"/>
                <w:szCs w:val="16"/>
              </w:rPr>
              <w:t>otros,</w:t>
            </w:r>
            <w:r w:rsidR="008D26AB" w:rsidRPr="00487849">
              <w:rPr>
                <w:rFonts w:ascii="Verdana" w:hAnsi="Verdana" w:cs="Arial"/>
                <w:sz w:val="16"/>
                <w:szCs w:val="16"/>
              </w:rPr>
              <w:t xml:space="preserve"> durante las reuniones organizadas dentro de la empresa y </w:t>
            </w:r>
            <w:r w:rsidRPr="00487849">
              <w:rPr>
                <w:rFonts w:ascii="Verdana" w:hAnsi="Verdana" w:cs="Arial"/>
                <w:sz w:val="16"/>
                <w:szCs w:val="16"/>
              </w:rPr>
              <w:t xml:space="preserve">al personal </w:t>
            </w:r>
            <w:r w:rsidR="008D26AB" w:rsidRPr="00487849">
              <w:rPr>
                <w:rFonts w:ascii="Verdana" w:hAnsi="Verdana" w:cs="Arial"/>
                <w:sz w:val="16"/>
                <w:szCs w:val="16"/>
              </w:rPr>
              <w:t>directivo.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0B1B35" w:rsidRPr="00487849" w:rsidRDefault="00817806" w:rsidP="0026238E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A7A25" w:rsidRPr="00487849">
        <w:trPr>
          <w:trHeight w:val="36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7A25" w:rsidRPr="00487849" w:rsidRDefault="00EA7A25" w:rsidP="0026238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7A25" w:rsidRPr="00487849" w:rsidRDefault="00EA7A25" w:rsidP="0026238E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507CB7" w:rsidRPr="00487849" w:rsidRDefault="00507CB7" w:rsidP="00C976DC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487849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48784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W w:w="9747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487849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B6DDE8"/>
          </w:tcPr>
          <w:p w:rsidR="00A10751" w:rsidRPr="00487849" w:rsidRDefault="00A10751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487849">
        <w:trPr>
          <w:trHeight w:val="270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A10751" w:rsidRPr="00487849" w:rsidRDefault="00B972ED" w:rsidP="00487849">
            <w:pPr>
              <w:pStyle w:val="Prrafodelista"/>
              <w:numPr>
                <w:ilvl w:val="0"/>
                <w:numId w:val="12"/>
              </w:numPr>
              <w:rPr>
                <w:rFonts w:ascii="Verdana" w:eastAsia="Times New Roman" w:hAnsi="Verdana"/>
                <w:b/>
                <w:bCs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sz w:val="16"/>
                <w:szCs w:val="16"/>
                <w:lang w:eastAsia="es-CO"/>
              </w:rPr>
              <w:t>Bachiller</w:t>
            </w:r>
          </w:p>
        </w:tc>
      </w:tr>
      <w:tr w:rsidR="00A10751" w:rsidRPr="00487849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A10751" w:rsidRPr="00487849" w:rsidRDefault="00A10751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487849">
        <w:trPr>
          <w:trHeight w:val="270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153D03" w:rsidRPr="00487849" w:rsidRDefault="00817806" w:rsidP="0026238E">
            <w:pPr>
              <w:pStyle w:val="Prrafodelista"/>
              <w:numPr>
                <w:ilvl w:val="0"/>
                <w:numId w:val="12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Conocimientos en relaciones interpersonales.</w:t>
            </w:r>
          </w:p>
        </w:tc>
      </w:tr>
      <w:tr w:rsidR="00A10751" w:rsidRPr="00487849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A10751" w:rsidRPr="00487849" w:rsidRDefault="00A10751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487849">
        <w:trPr>
          <w:trHeight w:val="270"/>
        </w:trPr>
        <w:tc>
          <w:tcPr>
            <w:tcW w:w="4749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</w:tcPr>
          <w:p w:rsidR="00A73BD1" w:rsidRPr="00487849" w:rsidRDefault="008A1112" w:rsidP="0026238E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487849" w:rsidRDefault="00B972ED" w:rsidP="0026238E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Ninguna</w:t>
            </w:r>
          </w:p>
        </w:tc>
        <w:tc>
          <w:tcPr>
            <w:tcW w:w="4998" w:type="dxa"/>
            <w:gridSpan w:val="3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A73BD1" w:rsidRPr="00487849" w:rsidRDefault="008A1112" w:rsidP="0026238E">
            <w:pPr>
              <w:spacing w:after="0" w:line="240" w:lineRule="auto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487849" w:rsidRDefault="00B972ED" w:rsidP="0026238E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Ninguna</w:t>
            </w:r>
          </w:p>
          <w:p w:rsidR="00817806" w:rsidRPr="00487849" w:rsidRDefault="00817806" w:rsidP="0026238E">
            <w:pPr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405CEA" w:rsidRPr="00487849">
        <w:trPr>
          <w:trHeight w:val="285"/>
        </w:trPr>
        <w:tc>
          <w:tcPr>
            <w:tcW w:w="8897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B6DDE8"/>
          </w:tcPr>
          <w:p w:rsidR="00405CEA" w:rsidRPr="00487849" w:rsidRDefault="00405CEA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lastRenderedPageBreak/>
              <w:t>HABILIDADES</w:t>
            </w:r>
          </w:p>
        </w:tc>
        <w:tc>
          <w:tcPr>
            <w:tcW w:w="850" w:type="dxa"/>
            <w:tcBorders>
              <w:top w:val="single" w:sz="8" w:space="0" w:color="92CDDC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405CEA" w:rsidRPr="00487849" w:rsidRDefault="00405CEA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487849">
        <w:trPr>
          <w:trHeight w:hRule="exact" w:val="540"/>
        </w:trPr>
        <w:tc>
          <w:tcPr>
            <w:tcW w:w="3936" w:type="dxa"/>
            <w:tcBorders>
              <w:top w:val="single" w:sz="8" w:space="0" w:color="4BACC6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87849" w:rsidRDefault="00B972ED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en el manejo de equipos de computo y maquinaría. </w:t>
            </w:r>
          </w:p>
        </w:tc>
        <w:tc>
          <w:tcPr>
            <w:tcW w:w="850" w:type="dxa"/>
            <w:tcBorders>
              <w:top w:val="single" w:sz="8" w:space="0" w:color="4BACC6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87849" w:rsidRDefault="00B31985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Bajo</w:t>
            </w:r>
          </w:p>
        </w:tc>
      </w:tr>
      <w:tr w:rsidR="00D843A1" w:rsidRPr="00487849">
        <w:trPr>
          <w:trHeight w:hRule="exact" w:val="257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87849" w:rsidRDefault="00B972ED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Bajo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87849" w:rsidRDefault="00B31985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Bajo</w:t>
            </w:r>
          </w:p>
        </w:tc>
      </w:tr>
      <w:tr w:rsidR="00D843A1" w:rsidRPr="00487849">
        <w:trPr>
          <w:trHeight w:hRule="exact" w:val="518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87849" w:rsidRDefault="00B972ED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87849" w:rsidRDefault="00130012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487849">
        <w:trPr>
          <w:trHeight w:hRule="exact" w:val="283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87849" w:rsidRDefault="00487849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487849">
        <w:trPr>
          <w:trHeight w:hRule="exact" w:val="539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87849" w:rsidRDefault="002376C5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</w:t>
            </w:r>
            <w:r w:rsidR="00B972ED" w:rsidRPr="0048784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7354E3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87849" w:rsidRDefault="002376C5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487849">
        <w:trPr>
          <w:trHeight w:hRule="exact" w:val="277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487849">
        <w:trPr>
          <w:trHeight w:hRule="exact" w:val="282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87849" w:rsidRDefault="00487849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87849" w:rsidRDefault="00130012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487849">
        <w:trPr>
          <w:trHeight w:hRule="exact" w:val="588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87849" w:rsidRDefault="00B972ED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Bajo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87849" w:rsidRDefault="007354E3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87849" w:rsidRDefault="00130012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B31985" w:rsidRPr="00487849">
        <w:trPr>
          <w:trHeight w:hRule="exact" w:val="491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B31985" w:rsidRPr="00487849" w:rsidRDefault="00B31985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B31985" w:rsidRPr="00487849" w:rsidRDefault="00B31985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B31985" w:rsidRPr="00487849" w:rsidRDefault="00487849" w:rsidP="00B31985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Inventiva y Originalidad.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B31985" w:rsidRPr="00487849" w:rsidRDefault="00487849" w:rsidP="00B31985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487849" w:rsidRPr="00487849" w:rsidTr="00487849">
        <w:trPr>
          <w:trHeight w:hRule="exact" w:val="616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487849" w:rsidRPr="00487849" w:rsidRDefault="00487849" w:rsidP="002B5320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487849" w:rsidRPr="00487849" w:rsidRDefault="00487849" w:rsidP="002B5320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487849" w:rsidRPr="00487849" w:rsidRDefault="00487849" w:rsidP="00487849">
            <w:pPr>
              <w:pStyle w:val="Prrafodelista"/>
              <w:spacing w:line="360" w:lineRule="auto"/>
              <w:ind w:left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487849" w:rsidRPr="00487849" w:rsidRDefault="00487849" w:rsidP="00B31985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8C6701" w:rsidRPr="00487849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487849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48784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48784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487849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W w:w="9780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1E0"/>
      </w:tblPr>
      <w:tblGrid>
        <w:gridCol w:w="2681"/>
        <w:gridCol w:w="7099"/>
      </w:tblGrid>
      <w:tr w:rsidR="00337512" w:rsidRPr="00487849">
        <w:trPr>
          <w:trHeight w:val="1059"/>
        </w:trPr>
        <w:tc>
          <w:tcPr>
            <w:tcW w:w="2681" w:type="dxa"/>
            <w:tcBorders>
              <w:top w:val="single" w:sz="8" w:space="0" w:color="4BACC6"/>
              <w:left w:val="single" w:sz="8" w:space="0" w:color="4BACC6"/>
              <w:bottom w:val="single" w:sz="12" w:space="0" w:color="92CDDC"/>
              <w:right w:val="single" w:sz="8" w:space="0" w:color="4BACC6"/>
            </w:tcBorders>
            <w:shd w:val="clear" w:color="auto" w:fill="B6DDE8"/>
            <w:vAlign w:val="center"/>
          </w:tcPr>
          <w:p w:rsidR="00B31985" w:rsidRPr="00487849" w:rsidRDefault="00B31985" w:rsidP="0026238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337512" w:rsidRPr="00487849" w:rsidRDefault="00337512" w:rsidP="0026238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487849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CONTACTOS</w:t>
            </w:r>
          </w:p>
        </w:tc>
        <w:tc>
          <w:tcPr>
            <w:tcW w:w="7099" w:type="dxa"/>
            <w:tcBorders>
              <w:top w:val="single" w:sz="8" w:space="0" w:color="4BACC6"/>
              <w:left w:val="single" w:sz="8" w:space="0" w:color="4BACC6"/>
              <w:bottom w:val="single" w:sz="12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487849" w:rsidRPr="00FD7076" w:rsidRDefault="00487849" w:rsidP="00487849">
            <w:pPr>
              <w:pStyle w:val="Prrafodelista"/>
              <w:ind w:left="0"/>
              <w:rPr>
                <w:rFonts w:ascii="Verdana" w:hAnsi="Verdana" w:cs="Arial"/>
                <w:b/>
                <w:sz w:val="16"/>
                <w:szCs w:val="16"/>
                <w:lang w:val="es-ES"/>
              </w:rPr>
            </w:pPr>
            <w:r w:rsidRPr="00FD7076">
              <w:rPr>
                <w:rFonts w:ascii="Verdana" w:hAnsi="Verdana" w:cs="Arial"/>
                <w:sz w:val="16"/>
                <w:szCs w:val="16"/>
                <w:lang w:val="es-ES"/>
              </w:rPr>
              <w:t>Contactos sin importancia y/o rutinarios  con personas de una misma dependencia.</w:t>
            </w:r>
          </w:p>
          <w:p w:rsidR="00487849" w:rsidRPr="00FD7076" w:rsidRDefault="00487849" w:rsidP="00487849">
            <w:pPr>
              <w:pStyle w:val="Prrafodelista"/>
              <w:ind w:left="0"/>
              <w:rPr>
                <w:rFonts w:ascii="Verdana" w:hAnsi="Verdana" w:cs="Arial"/>
                <w:b/>
                <w:sz w:val="16"/>
                <w:szCs w:val="16"/>
                <w:lang w:val="es-ES"/>
              </w:rPr>
            </w:pPr>
          </w:p>
          <w:p w:rsidR="00487849" w:rsidRPr="00FD7076" w:rsidRDefault="00487849" w:rsidP="00487849">
            <w:pPr>
              <w:pStyle w:val="Prrafodelista"/>
              <w:ind w:left="0"/>
              <w:rPr>
                <w:rFonts w:ascii="Verdana" w:hAnsi="Verdana" w:cs="Arial"/>
                <w:b/>
                <w:sz w:val="16"/>
                <w:szCs w:val="16"/>
                <w:lang w:val="es-ES"/>
              </w:rPr>
            </w:pPr>
            <w:r w:rsidRPr="00FD7076">
              <w:rPr>
                <w:rFonts w:ascii="Verdana" w:hAnsi="Verdana" w:cs="Arial"/>
                <w:sz w:val="16"/>
                <w:szCs w:val="16"/>
                <w:lang w:val="es-ES"/>
              </w:rPr>
              <w:t xml:space="preserve">Contactos de moderada importancia y/o frecuentes con otras áreas de trabajo. </w:t>
            </w:r>
          </w:p>
          <w:p w:rsidR="00487849" w:rsidRPr="00FD7076" w:rsidRDefault="00487849" w:rsidP="00487849">
            <w:pPr>
              <w:pStyle w:val="Prrafodelista"/>
              <w:ind w:left="0"/>
              <w:rPr>
                <w:rFonts w:ascii="Verdana" w:hAnsi="Verdana" w:cs="Arial"/>
                <w:b/>
                <w:sz w:val="16"/>
                <w:szCs w:val="16"/>
                <w:lang w:val="es-ES"/>
              </w:rPr>
            </w:pPr>
          </w:p>
          <w:p w:rsidR="00337512" w:rsidRPr="00487849" w:rsidRDefault="00487849" w:rsidP="00487849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FD7076">
              <w:rPr>
                <w:rFonts w:ascii="Verdana" w:hAnsi="Verdana" w:cs="Arial"/>
                <w:sz w:val="16"/>
                <w:szCs w:val="16"/>
                <w:lang w:val="es-ES"/>
              </w:rPr>
              <w:t>Contactos muy importantes con dependencias internas de alta jerarquía o externas a la empresa.</w:t>
            </w:r>
          </w:p>
        </w:tc>
      </w:tr>
      <w:tr w:rsidR="00337512" w:rsidRPr="00487849">
        <w:trPr>
          <w:trHeight w:val="1383"/>
        </w:trPr>
        <w:tc>
          <w:tcPr>
            <w:tcW w:w="2681" w:type="dxa"/>
            <w:tcBorders>
              <w:top w:val="single" w:sz="12" w:space="0" w:color="92CDDC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337512" w:rsidRPr="00487849" w:rsidRDefault="00337512" w:rsidP="00487849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487849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tcW w:w="7099" w:type="dxa"/>
            <w:tcBorders>
              <w:top w:val="single" w:sz="12" w:space="0" w:color="92CDDC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337512" w:rsidRPr="00487849" w:rsidRDefault="00B31985" w:rsidP="00487849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487849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Sin acceso a información reservada</w:t>
            </w:r>
            <w:r w:rsidR="003C456C" w:rsidRPr="00487849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.</w:t>
            </w:r>
          </w:p>
        </w:tc>
      </w:tr>
      <w:tr w:rsidR="00337512" w:rsidRPr="00487849">
        <w:trPr>
          <w:trHeight w:val="733"/>
        </w:trPr>
        <w:tc>
          <w:tcPr>
            <w:tcW w:w="2681" w:type="dxa"/>
            <w:tcBorders>
              <w:top w:val="single" w:sz="12" w:space="0" w:color="92CDDC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337512" w:rsidRPr="00487849" w:rsidRDefault="00337512" w:rsidP="0026238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487849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tcW w:w="7099" w:type="dxa"/>
            <w:tcBorders>
              <w:top w:val="single" w:sz="12" w:space="0" w:color="92CDDC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337512" w:rsidRPr="00487849" w:rsidRDefault="00337512" w:rsidP="0026238E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412050" w:rsidRPr="00487849" w:rsidRDefault="00B31985" w:rsidP="00487849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487849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Otros- Elementos de aseo</w:t>
            </w:r>
            <w:r w:rsidR="003C456C" w:rsidRPr="00487849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 &lt;$</w:t>
            </w:r>
            <w:r w:rsidRPr="00487849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1</w:t>
            </w:r>
            <w:r w:rsidR="00893488" w:rsidRPr="00487849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 (millones).</w:t>
            </w:r>
          </w:p>
        </w:tc>
      </w:tr>
    </w:tbl>
    <w:p w:rsidR="00487849" w:rsidRDefault="00487849" w:rsidP="00CE1C42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C6560" w:rsidRPr="00487849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48784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Pr="00487849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W w:w="5007" w:type="pct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487849">
        <w:trPr>
          <w:trHeight w:val="183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E1C42" w:rsidRPr="00487849" w:rsidRDefault="00CE1C42" w:rsidP="0026238E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487849"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487849">
        <w:trPr>
          <w:trHeight w:val="286"/>
        </w:trPr>
        <w:tc>
          <w:tcPr>
            <w:tcW w:w="12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487849" w:rsidRDefault="002C6560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487849" w:rsidRDefault="002C6560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487849" w:rsidRDefault="002C6560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487849" w:rsidRDefault="002C6560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487849" w:rsidTr="00487849">
        <w:trPr>
          <w:trHeight w:val="1385"/>
        </w:trPr>
        <w:tc>
          <w:tcPr>
            <w:tcW w:w="12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487849" w:rsidRPr="00487849" w:rsidRDefault="00487849" w:rsidP="00487849">
            <w:pPr>
              <w:pStyle w:val="Prrafodelista"/>
              <w:ind w:left="0"/>
              <w:jc w:val="both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FD7076">
              <w:rPr>
                <w:rFonts w:ascii="Verdana" w:hAnsi="Verdana" w:cs="Arial"/>
                <w:sz w:val="16"/>
                <w:szCs w:val="16"/>
                <w:lang w:val="es-ES"/>
              </w:rPr>
              <w:t xml:space="preserve">Se requiere un esfuerzo físico ligero, se manejan objetos de poco peso, se adoptan posiciones incomodas </w:t>
            </w:r>
            <w:r>
              <w:rPr>
                <w:rFonts w:ascii="Verdana" w:hAnsi="Verdana" w:cs="Arial"/>
                <w:sz w:val="16"/>
                <w:szCs w:val="16"/>
                <w:lang w:val="es-ES"/>
              </w:rPr>
              <w:t>e</w:t>
            </w:r>
            <w:r w:rsidRPr="00FD7076">
              <w:rPr>
                <w:rFonts w:ascii="Verdana" w:hAnsi="Verdana" w:cs="Arial"/>
                <w:sz w:val="16"/>
                <w:szCs w:val="16"/>
                <w:lang w:val="es-ES"/>
              </w:rPr>
              <w:t>sporádicamente.</w:t>
            </w:r>
          </w:p>
        </w:tc>
        <w:tc>
          <w:tcPr>
            <w:tcW w:w="1280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2C6560" w:rsidRPr="00487849" w:rsidRDefault="00130012" w:rsidP="00487849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487849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B31985" w:rsidRPr="00487849">
              <w:rPr>
                <w:rFonts w:ascii="Verdana" w:hAnsi="Verdana" w:cs="Arial"/>
                <w:sz w:val="16"/>
                <w:szCs w:val="16"/>
                <w:lang w:val="es-ES"/>
              </w:rPr>
              <w:t>baja</w:t>
            </w:r>
            <w:r w:rsidRPr="00487849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mental.</w:t>
            </w:r>
          </w:p>
        </w:tc>
        <w:tc>
          <w:tcPr>
            <w:tcW w:w="121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130012" w:rsidRPr="00487849" w:rsidRDefault="00AE79CF" w:rsidP="0026238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487849">
              <w:rPr>
                <w:rFonts w:ascii="Verdana" w:hAnsi="Verdana" w:cs="Arial"/>
                <w:sz w:val="16"/>
                <w:szCs w:val="16"/>
                <w:lang w:val="es-ES"/>
              </w:rPr>
              <w:t xml:space="preserve">En su área de trabajo el nivel de ruido es </w:t>
            </w:r>
            <w:r w:rsidR="00130012" w:rsidRPr="00487849">
              <w:rPr>
                <w:rFonts w:ascii="Verdana" w:hAnsi="Verdana" w:cs="Arial"/>
                <w:sz w:val="16"/>
                <w:szCs w:val="16"/>
                <w:lang w:val="es-ES"/>
              </w:rPr>
              <w:t>bajo.</w:t>
            </w:r>
          </w:p>
          <w:p w:rsidR="00130012" w:rsidRPr="00487849" w:rsidRDefault="00130012" w:rsidP="0026238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130012" w:rsidRPr="00487849" w:rsidRDefault="00130012" w:rsidP="0026238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487849" w:rsidRDefault="002C6560" w:rsidP="0026238E">
            <w:pPr>
              <w:pStyle w:val="Prrafodelista"/>
              <w:ind w:left="0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2C6560" w:rsidRPr="00487849" w:rsidRDefault="00AE79CF" w:rsidP="0048784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487849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B31985" w:rsidRPr="00487849">
              <w:rPr>
                <w:rFonts w:ascii="Verdana" w:hAnsi="Verdana" w:cs="Arial"/>
                <w:sz w:val="16"/>
                <w:szCs w:val="16"/>
                <w:lang w:val="es-ES"/>
              </w:rPr>
              <w:t>mediana</w:t>
            </w:r>
            <w:r w:rsidRPr="00487849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visual</w:t>
            </w:r>
            <w:r w:rsidR="002C6560" w:rsidRPr="00487849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</w:tc>
      </w:tr>
      <w:tr w:rsidR="002C6560" w:rsidRPr="00487849">
        <w:tblPrEx>
          <w:tblCellMar>
            <w:left w:w="70" w:type="dxa"/>
            <w:right w:w="70" w:type="dxa"/>
          </w:tblCellMar>
          <w:tblLook w:val="0000"/>
        </w:tblPrEx>
        <w:trPr>
          <w:trHeight w:val="247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2C6560" w:rsidRPr="00487849" w:rsidRDefault="002C6560" w:rsidP="0026238E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487849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lastRenderedPageBreak/>
              <w:t>RIESGOS A LOS QUE SE ESTA EXPUESTO</w:t>
            </w:r>
          </w:p>
        </w:tc>
      </w:tr>
      <w:tr w:rsidR="00D27B08" w:rsidRPr="00487849">
        <w:tblPrEx>
          <w:tblLook w:val="0000"/>
        </w:tblPrEx>
        <w:trPr>
          <w:trHeight w:val="360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893488" w:rsidRPr="00487849" w:rsidRDefault="00D27B08" w:rsidP="0026238E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487849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D27B08" w:rsidRPr="00487849" w:rsidRDefault="00D27B08" w:rsidP="00D27B08">
            <w:pPr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487849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487849">
        <w:tblPrEx>
          <w:tblCellMar>
            <w:left w:w="70" w:type="dxa"/>
            <w:right w:w="70" w:type="dxa"/>
          </w:tblCellMar>
          <w:tblLook w:val="0000"/>
        </w:tblPrEx>
        <w:trPr>
          <w:trHeight w:val="327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2C6560" w:rsidRPr="00487849" w:rsidRDefault="002C6560" w:rsidP="0026238E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487849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noWrap/>
            <w:vAlign w:val="center"/>
          </w:tcPr>
          <w:p w:rsidR="002C6560" w:rsidRPr="00487849" w:rsidRDefault="003511E8" w:rsidP="0026238E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D15FC7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3.15pt;margin-top:3.15pt;width:23.25pt;height:17.25pt;z-index:251658752;mso-position-horizontal-relative:text;mso-position-vertical-relative:text" strokecolor="#4bacc6" strokeweight=".5pt">
                  <v:shadow color="#868686"/>
                  <v:textbox style="mso-next-textbox:#_x0000_s1038">
                    <w:txbxContent>
                      <w:p w:rsidR="00A87578" w:rsidRDefault="00A87578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D15FC7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81.95pt;margin-top:3.15pt;width:23.25pt;height:17.25pt;z-index:251657728;mso-position-horizontal-relative:text;mso-position-vertical-relative:text" strokecolor="#4bacc6" strokeweight=".5pt">
                  <v:shadow color="#868686"/>
                  <v:textbox style="mso-next-textbox:#_x0000_s1037">
                    <w:txbxContent>
                      <w:p w:rsidR="00A87578" w:rsidRDefault="00A87578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D15FC7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39.2pt;margin-top:2.95pt;width:23.25pt;height:17.25pt;z-index:251656704;mso-position-horizontal-relative:text;mso-position-vertical-relative:text" strokecolor="#4bacc6" strokeweight=".5pt">
                  <v:shadow color="#868686"/>
                  <v:textbox style="mso-next-textbox:#_x0000_s1036">
                    <w:txbxContent>
                      <w:p w:rsidR="00A87578" w:rsidRPr="000B1EB2" w:rsidRDefault="00A87578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X</w:t>
                        </w:r>
                      </w:p>
                    </w:txbxContent>
                  </v:textbox>
                </v:shape>
              </w:pict>
            </w:r>
          </w:p>
          <w:p w:rsidR="002C6560" w:rsidRPr="00487849" w:rsidRDefault="002C6560" w:rsidP="0026238E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 w:cs="Arial"/>
                <w:b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48784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 xml:space="preserve">Interior de la Empresa           Exterior de la Empresa           </w:t>
            </w:r>
            <w:r w:rsidR="003511E8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 xml:space="preserve">  </w:t>
            </w:r>
            <w:r w:rsidRPr="0048784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Ambos</w:t>
            </w:r>
          </w:p>
          <w:p w:rsidR="002C6560" w:rsidRPr="00487849" w:rsidRDefault="002C6560" w:rsidP="0026238E">
            <w:pPr>
              <w:spacing w:after="0" w:line="240" w:lineRule="auto"/>
              <w:ind w:left="-155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487849">
        <w:trPr>
          <w:trHeight w:val="241"/>
        </w:trPr>
        <w:tc>
          <w:tcPr>
            <w:tcW w:w="2528" w:type="pct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B6DDE8"/>
            <w:vAlign w:val="center"/>
          </w:tcPr>
          <w:p w:rsidR="002C6560" w:rsidRPr="00487849" w:rsidRDefault="002C6560" w:rsidP="0026238E">
            <w:pPr>
              <w:spacing w:after="0"/>
              <w:ind w:left="9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</w:rPr>
            </w:pPr>
            <w:r w:rsidRPr="0048784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top w:val="single" w:sz="8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487849" w:rsidRDefault="00E6335E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87849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487849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487849">
        <w:trPr>
          <w:trHeight w:val="27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487849" w:rsidRDefault="002C6560" w:rsidP="0026238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  <w:vAlign w:val="center"/>
          </w:tcPr>
          <w:p w:rsidR="002C6560" w:rsidRPr="00487849" w:rsidRDefault="00412050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487849" w:rsidRDefault="00E6335E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87849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487849" w:rsidRDefault="00B31985" w:rsidP="0026238E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487849">
        <w:trPr>
          <w:trHeight w:val="26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487849" w:rsidRDefault="002C6560" w:rsidP="0026238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4" w:space="0" w:color="auto"/>
              <w:right w:val="single" w:sz="18" w:space="0" w:color="92CDDC"/>
            </w:tcBorders>
            <w:shd w:val="clear" w:color="auto" w:fill="auto"/>
            <w:vAlign w:val="center"/>
          </w:tcPr>
          <w:p w:rsidR="002C6560" w:rsidRPr="00487849" w:rsidRDefault="00412050" w:rsidP="0026238E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8" w:space="0" w:color="92CDDC"/>
              <w:bottom w:val="single" w:sz="4" w:space="0" w:color="auto"/>
              <w:right w:val="single" w:sz="8" w:space="0" w:color="4BACC6"/>
            </w:tcBorders>
            <w:shd w:val="clear" w:color="auto" w:fill="auto"/>
            <w:vAlign w:val="center"/>
          </w:tcPr>
          <w:p w:rsidR="002C6560" w:rsidRPr="00487849" w:rsidRDefault="002C6560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87849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487849" w:rsidRDefault="00B31985" w:rsidP="0026238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487849">
        <w:trPr>
          <w:trHeight w:val="24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487849" w:rsidRDefault="002C6560" w:rsidP="0026238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  <w:vAlign w:val="center"/>
          </w:tcPr>
          <w:p w:rsidR="002C6560" w:rsidRPr="00487849" w:rsidRDefault="00412050" w:rsidP="0026238E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8" w:space="0" w:color="92CDDC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487849" w:rsidRDefault="002C6560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87849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487849" w:rsidRDefault="00B31985" w:rsidP="0026238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B31985" w:rsidRPr="00487849">
        <w:trPr>
          <w:trHeight w:val="274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B31985" w:rsidRPr="00487849" w:rsidRDefault="00B31985" w:rsidP="00B31985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  <w:vAlign w:val="center"/>
          </w:tcPr>
          <w:p w:rsidR="00B31985" w:rsidRPr="00487849" w:rsidRDefault="00B31985" w:rsidP="00B31985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48784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Bueno</w:t>
            </w:r>
          </w:p>
        </w:tc>
        <w:tc>
          <w:tcPr>
            <w:tcW w:w="1359" w:type="pct"/>
            <w:gridSpan w:val="2"/>
            <w:tcBorders>
              <w:top w:val="single" w:sz="4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487849" w:rsidRDefault="00B31985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87849">
              <w:rPr>
                <w:rFonts w:ascii="Verdana" w:hAnsi="Verdana" w:cs="Arial"/>
                <w:b/>
                <w:sz w:val="16"/>
                <w:szCs w:val="16"/>
              </w:rPr>
              <w:t>Calor</w:t>
            </w:r>
          </w:p>
        </w:tc>
        <w:tc>
          <w:tcPr>
            <w:tcW w:w="1113" w:type="pct"/>
            <w:tcBorders>
              <w:top w:val="single" w:sz="4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487849" w:rsidRDefault="00B31985" w:rsidP="0026238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B31985" w:rsidRPr="00487849">
        <w:trPr>
          <w:trHeight w:val="274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487849" w:rsidRDefault="00B31985" w:rsidP="00B31985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</w:tcPr>
          <w:p w:rsidR="00B31985" w:rsidRPr="00487849" w:rsidRDefault="00B31985" w:rsidP="00B31985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487849" w:rsidRDefault="00B31985" w:rsidP="00B31985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b/>
                <w:sz w:val="16"/>
                <w:szCs w:val="16"/>
              </w:rPr>
              <w:t xml:space="preserve">Frío </w:t>
            </w:r>
          </w:p>
        </w:tc>
        <w:tc>
          <w:tcPr>
            <w:tcW w:w="1113" w:type="pct"/>
            <w:tcBorders>
              <w:top w:val="single" w:sz="4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487849" w:rsidRDefault="00B31985" w:rsidP="00B31985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B31985" w:rsidRPr="00487849">
        <w:trPr>
          <w:trHeight w:val="274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B31985" w:rsidRPr="00487849" w:rsidRDefault="00B31985" w:rsidP="0026238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  <w:vAlign w:val="center"/>
          </w:tcPr>
          <w:p w:rsidR="00B31985" w:rsidRPr="00487849" w:rsidRDefault="00B31985" w:rsidP="0026238E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487849" w:rsidRDefault="00B31985" w:rsidP="00B31985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87849">
              <w:rPr>
                <w:rFonts w:ascii="Verdana" w:hAnsi="Verdana" w:cs="Arial"/>
                <w:b/>
                <w:sz w:val="16"/>
                <w:szCs w:val="16"/>
              </w:rPr>
              <w:t>Humedad</w:t>
            </w:r>
          </w:p>
        </w:tc>
        <w:tc>
          <w:tcPr>
            <w:tcW w:w="1113" w:type="pct"/>
            <w:tcBorders>
              <w:top w:val="single" w:sz="4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487849" w:rsidRDefault="00B31985" w:rsidP="00B31985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</w:tbl>
    <w:p w:rsidR="00994BD9" w:rsidRPr="00487849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487849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48784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487849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48784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W w:w="9781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00"/>
      </w:tblPr>
      <w:tblGrid>
        <w:gridCol w:w="3369"/>
        <w:gridCol w:w="6412"/>
      </w:tblGrid>
      <w:tr w:rsidR="00984C64" w:rsidRPr="00487849">
        <w:trPr>
          <w:trHeight w:val="540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487849" w:rsidRDefault="000B1EB2" w:rsidP="0026238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87849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487849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487849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487849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984C64" w:rsidRPr="00487849" w:rsidRDefault="00E6335E" w:rsidP="00487849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487849">
              <w:rPr>
                <w:rFonts w:ascii="Verdana" w:hAnsi="Verdana" w:cs="Arial"/>
                <w:sz w:val="16"/>
                <w:szCs w:val="16"/>
              </w:rPr>
              <w:t>Recicla</w:t>
            </w:r>
            <w:r w:rsidRPr="00487849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487849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487849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487849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F51157" w:rsidRPr="00487849" w:rsidRDefault="00F51157" w:rsidP="00487849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</w:p>
          <w:p w:rsidR="00893488" w:rsidRPr="00487849" w:rsidRDefault="00893488" w:rsidP="00487849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 xml:space="preserve">Contribuir con el mejoramiento continuo de las condiciones del Sistema de Gestión Ambiental. </w:t>
            </w:r>
          </w:p>
        </w:tc>
      </w:tr>
      <w:tr w:rsidR="00984C64" w:rsidRPr="00487849">
        <w:trPr>
          <w:trHeight w:val="345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487849" w:rsidRDefault="0019233A" w:rsidP="0026238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87849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487849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487849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487849" w:rsidRPr="00F8027F" w:rsidRDefault="00487849" w:rsidP="00487849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893488" w:rsidRPr="00487849" w:rsidRDefault="00893488" w:rsidP="00487849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893488" w:rsidRPr="00487849" w:rsidRDefault="00893488" w:rsidP="00487849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893488" w:rsidRPr="00487849" w:rsidRDefault="00893488" w:rsidP="00487849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487849">
        <w:trPr>
          <w:trHeight w:val="480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487849" w:rsidRDefault="000B1EB2" w:rsidP="0026238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87849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487849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487849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984C64" w:rsidRPr="00487849" w:rsidRDefault="0006331E" w:rsidP="00487849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487849" w:rsidRDefault="0006331E" w:rsidP="00487849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893488" w:rsidRPr="00487849" w:rsidRDefault="00893488" w:rsidP="00487849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p w:rsidR="00984C64" w:rsidRPr="00487849" w:rsidRDefault="00984C64" w:rsidP="003D5393">
      <w:pPr>
        <w:jc w:val="center"/>
        <w:rPr>
          <w:rFonts w:ascii="Verdana" w:hAnsi="Verdana"/>
          <w:i/>
          <w:sz w:val="16"/>
          <w:szCs w:val="16"/>
        </w:rPr>
      </w:pPr>
    </w:p>
    <w:tbl>
      <w:tblPr>
        <w:tblW w:w="0" w:type="auto"/>
        <w:tblInd w:w="-222" w:type="dxa"/>
        <w:tblBorders>
          <w:insideH w:val="single" w:sz="4" w:space="0" w:color="333399"/>
        </w:tblBorders>
        <w:tblLayout w:type="fixed"/>
        <w:tblLook w:val="01E0"/>
      </w:tblPr>
      <w:tblGrid>
        <w:gridCol w:w="5060"/>
        <w:gridCol w:w="4730"/>
      </w:tblGrid>
      <w:tr w:rsidR="003D5393" w:rsidRPr="00487849">
        <w:trPr>
          <w:trHeight w:val="410"/>
        </w:trPr>
        <w:tc>
          <w:tcPr>
            <w:tcW w:w="5060" w:type="dxa"/>
          </w:tcPr>
          <w:p w:rsidR="00984C64" w:rsidRPr="00487849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C75F06" w:rsidRPr="00487849">
              <w:rPr>
                <w:rFonts w:ascii="Verdana" w:hAnsi="Verdana" w:cs="Arial"/>
                <w:sz w:val="16"/>
                <w:szCs w:val="16"/>
              </w:rPr>
              <w:t>REVISADO Y APROBADO</w:t>
            </w:r>
            <w:r w:rsidR="00984C64" w:rsidRPr="00487849">
              <w:rPr>
                <w:rFonts w:ascii="Verdana" w:hAnsi="Verdana" w:cs="Arial"/>
                <w:sz w:val="16"/>
                <w:szCs w:val="16"/>
              </w:rPr>
              <w:t xml:space="preserve"> POR:</w:t>
            </w:r>
          </w:p>
          <w:p w:rsidR="003D5393" w:rsidRPr="00487849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556360" w:rsidRPr="00487849">
              <w:rPr>
                <w:rFonts w:ascii="Verdana" w:hAnsi="Verdana" w:cs="Arial"/>
                <w:sz w:val="16"/>
                <w:szCs w:val="16"/>
              </w:rPr>
              <w:t xml:space="preserve">__________________________________________ </w:t>
            </w:r>
          </w:p>
          <w:p w:rsidR="00C75F06" w:rsidRPr="00487849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 xml:space="preserve">  DR. DIEGO GUILLERMO ANAYA GONZALEZ</w:t>
            </w:r>
          </w:p>
          <w:p w:rsidR="00C75F06" w:rsidRPr="00487849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 xml:space="preserve">  Gerente General</w:t>
            </w:r>
          </w:p>
          <w:p w:rsidR="007845CF" w:rsidRPr="00487849" w:rsidRDefault="007845CF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30" w:type="dxa"/>
          </w:tcPr>
          <w:p w:rsidR="00C75F06" w:rsidRPr="00487849" w:rsidRDefault="002C6560" w:rsidP="00C75F06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87849">
              <w:rPr>
                <w:rFonts w:ascii="Verdana" w:hAnsi="Verdana" w:cs="Arial"/>
                <w:sz w:val="16"/>
                <w:szCs w:val="16"/>
              </w:rPr>
              <w:t xml:space="preserve">   </w:t>
            </w:r>
          </w:p>
          <w:p w:rsidR="003D5393" w:rsidRPr="00487849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7004DA" w:rsidRPr="00487849" w:rsidRDefault="007004DA" w:rsidP="003D5393">
      <w:pPr>
        <w:jc w:val="right"/>
        <w:rPr>
          <w:rFonts w:ascii="Verdana" w:hAnsi="Verdana"/>
          <w:sz w:val="16"/>
          <w:szCs w:val="16"/>
        </w:rPr>
      </w:pPr>
    </w:p>
    <w:p w:rsidR="00C97B4F" w:rsidRPr="00A1476E" w:rsidRDefault="00C97B4F" w:rsidP="003D5393">
      <w:pPr>
        <w:jc w:val="right"/>
      </w:pPr>
    </w:p>
    <w:sectPr w:rsidR="00C97B4F" w:rsidRPr="00A1476E" w:rsidSect="00C75F06">
      <w:headerReference w:type="default" r:id="rId11"/>
      <w:footerReference w:type="default" r:id="rId12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468" w:rsidRDefault="001C1468" w:rsidP="000428FD">
      <w:pPr>
        <w:spacing w:after="0" w:line="240" w:lineRule="auto"/>
      </w:pPr>
      <w:r>
        <w:separator/>
      </w:r>
    </w:p>
  </w:endnote>
  <w:endnote w:type="continuationSeparator" w:id="1">
    <w:p w:rsidR="001C1468" w:rsidRDefault="001C1468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578" w:rsidRDefault="00A87578" w:rsidP="00803CFD">
    <w:pPr>
      <w:pStyle w:val="Piedepgina"/>
      <w:pBdr>
        <w:top w:val="double" w:sz="4" w:space="1" w:color="31849B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468" w:rsidRDefault="001C1468" w:rsidP="000428FD">
      <w:pPr>
        <w:spacing w:after="0" w:line="240" w:lineRule="auto"/>
      </w:pPr>
      <w:r>
        <w:separator/>
      </w:r>
    </w:p>
  </w:footnote>
  <w:footnote w:type="continuationSeparator" w:id="1">
    <w:p w:rsidR="001C1468" w:rsidRDefault="001C1468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578" w:rsidRDefault="00A87578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A87578" w:rsidRPr="00487849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A87578" w:rsidRPr="00487849" w:rsidRDefault="00D15FC7" w:rsidP="0006094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4817" type="#_x0000_t202" style="position:absolute;left:0;text-align:left;margin-left:3.35pt;margin-top:-.55pt;width:69pt;height:45.3pt;z-index:251657728" filled="f" stroked="f" strokecolor="white">
                <v:textbox>
                  <w:txbxContent>
                    <w:p w:rsidR="00A87578" w:rsidRDefault="00BB65C8" w:rsidP="00103D14">
                      <w:r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09600" cy="419100"/>
                            <wp:effectExtent l="19050" t="0" r="0" b="0"/>
                            <wp:docPr id="1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n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9600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A87578" w:rsidRPr="00487849" w:rsidRDefault="00A87578" w:rsidP="00060945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A87578" w:rsidRPr="00487849" w:rsidRDefault="00A87578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48784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A87578" w:rsidRPr="00487849" w:rsidRDefault="00A87578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48784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D15FC7" w:rsidRPr="0048784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48784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D15FC7" w:rsidRPr="0048784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3511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  <w:r w:rsidR="00D15FC7" w:rsidRPr="0048784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48784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48784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</w:p>
      </w:tc>
    </w:tr>
    <w:tr w:rsidR="00A87578" w:rsidRPr="00487849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A87578" w:rsidRPr="00487849" w:rsidRDefault="00A87578" w:rsidP="0006094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A87578" w:rsidRPr="00487849" w:rsidRDefault="00A87578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48784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A87578" w:rsidRPr="00487849" w:rsidRDefault="00A87578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48784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 01-05</w:t>
          </w:r>
        </w:p>
      </w:tc>
    </w:tr>
    <w:tr w:rsidR="00A87578" w:rsidRPr="00487849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A87578" w:rsidRPr="00487849" w:rsidRDefault="00A87578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48784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A87578" w:rsidRPr="00487849" w:rsidRDefault="00A87578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487849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A87578" w:rsidRPr="00487849" w:rsidRDefault="00A87578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48784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A87578" w:rsidRPr="00487849" w:rsidRDefault="00A87578" w:rsidP="000B3FD7">
    <w:pPr>
      <w:pStyle w:val="Encabezado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44E9B"/>
    <w:multiLevelType w:val="hybridMultilevel"/>
    <w:tmpl w:val="CD84C000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933DF1"/>
    <w:multiLevelType w:val="hybridMultilevel"/>
    <w:tmpl w:val="005AFEAA"/>
    <w:lvl w:ilvl="0" w:tplc="0C0A0005">
      <w:start w:val="1"/>
      <w:numFmt w:val="bullet"/>
      <w:lvlText w:val=""/>
      <w:lvlJc w:val="left"/>
      <w:pPr>
        <w:ind w:left="103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73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F5B2E"/>
    <w:multiLevelType w:val="hybridMultilevel"/>
    <w:tmpl w:val="8132F5E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381813"/>
    <w:multiLevelType w:val="hybridMultilevel"/>
    <w:tmpl w:val="8EEEDA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9"/>
  </w:num>
  <w:num w:numId="5">
    <w:abstractNumId w:val="2"/>
  </w:num>
  <w:num w:numId="6">
    <w:abstractNumId w:val="10"/>
  </w:num>
  <w:num w:numId="7">
    <w:abstractNumId w:val="5"/>
  </w:num>
  <w:num w:numId="8">
    <w:abstractNumId w:val="14"/>
  </w:num>
  <w:num w:numId="9">
    <w:abstractNumId w:val="8"/>
  </w:num>
  <w:num w:numId="10">
    <w:abstractNumId w:val="0"/>
  </w:num>
  <w:num w:numId="11">
    <w:abstractNumId w:val="13"/>
  </w:num>
  <w:num w:numId="12">
    <w:abstractNumId w:val="3"/>
  </w:num>
  <w:num w:numId="13">
    <w:abstractNumId w:val="4"/>
  </w:num>
  <w:num w:numId="14">
    <w:abstractNumId w:val="6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9"/>
    <o:shapelayout v:ext="edit">
      <o:idmap v:ext="edit" data="34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10262"/>
    <w:rsid w:val="00022F96"/>
    <w:rsid w:val="000428FD"/>
    <w:rsid w:val="00051E10"/>
    <w:rsid w:val="00060945"/>
    <w:rsid w:val="0006331E"/>
    <w:rsid w:val="000653EB"/>
    <w:rsid w:val="00071BA1"/>
    <w:rsid w:val="00074520"/>
    <w:rsid w:val="000A55AA"/>
    <w:rsid w:val="000B1B35"/>
    <w:rsid w:val="000B1EB2"/>
    <w:rsid w:val="000B3FD7"/>
    <w:rsid w:val="000E23EB"/>
    <w:rsid w:val="000E27FC"/>
    <w:rsid w:val="000F48C1"/>
    <w:rsid w:val="00102A88"/>
    <w:rsid w:val="00103D14"/>
    <w:rsid w:val="00104157"/>
    <w:rsid w:val="00107E75"/>
    <w:rsid w:val="00112EAA"/>
    <w:rsid w:val="00113459"/>
    <w:rsid w:val="0011530D"/>
    <w:rsid w:val="00115DBB"/>
    <w:rsid w:val="0012011E"/>
    <w:rsid w:val="001224F8"/>
    <w:rsid w:val="00126DAE"/>
    <w:rsid w:val="00130012"/>
    <w:rsid w:val="00133293"/>
    <w:rsid w:val="00151426"/>
    <w:rsid w:val="00153D03"/>
    <w:rsid w:val="00172D2F"/>
    <w:rsid w:val="001761C0"/>
    <w:rsid w:val="001876F6"/>
    <w:rsid w:val="00192336"/>
    <w:rsid w:val="0019233A"/>
    <w:rsid w:val="001C1468"/>
    <w:rsid w:val="001C2AD5"/>
    <w:rsid w:val="001C72CB"/>
    <w:rsid w:val="001D6B3B"/>
    <w:rsid w:val="001F050D"/>
    <w:rsid w:val="001F26F4"/>
    <w:rsid w:val="001F274B"/>
    <w:rsid w:val="001F4533"/>
    <w:rsid w:val="001F7C75"/>
    <w:rsid w:val="00216B0F"/>
    <w:rsid w:val="0023064B"/>
    <w:rsid w:val="002332DF"/>
    <w:rsid w:val="002376C5"/>
    <w:rsid w:val="00237C5B"/>
    <w:rsid w:val="0026238E"/>
    <w:rsid w:val="00262BA2"/>
    <w:rsid w:val="00263670"/>
    <w:rsid w:val="00272655"/>
    <w:rsid w:val="00283C3E"/>
    <w:rsid w:val="00284597"/>
    <w:rsid w:val="002912CC"/>
    <w:rsid w:val="002C6560"/>
    <w:rsid w:val="002E22EF"/>
    <w:rsid w:val="002E6705"/>
    <w:rsid w:val="002F03A8"/>
    <w:rsid w:val="002F205E"/>
    <w:rsid w:val="00301A14"/>
    <w:rsid w:val="003105C3"/>
    <w:rsid w:val="00316432"/>
    <w:rsid w:val="00320CC4"/>
    <w:rsid w:val="00331D59"/>
    <w:rsid w:val="00337512"/>
    <w:rsid w:val="00350BBE"/>
    <w:rsid w:val="003511E8"/>
    <w:rsid w:val="0035122A"/>
    <w:rsid w:val="003551D6"/>
    <w:rsid w:val="00375AC4"/>
    <w:rsid w:val="00381E9B"/>
    <w:rsid w:val="003A2392"/>
    <w:rsid w:val="003B1655"/>
    <w:rsid w:val="003C456C"/>
    <w:rsid w:val="003D5393"/>
    <w:rsid w:val="003E7092"/>
    <w:rsid w:val="003F3503"/>
    <w:rsid w:val="003F59BF"/>
    <w:rsid w:val="00405CEA"/>
    <w:rsid w:val="00412050"/>
    <w:rsid w:val="00417F42"/>
    <w:rsid w:val="00431D7F"/>
    <w:rsid w:val="00441BBE"/>
    <w:rsid w:val="004431ED"/>
    <w:rsid w:val="004433B3"/>
    <w:rsid w:val="004436AC"/>
    <w:rsid w:val="004441C9"/>
    <w:rsid w:val="00450BE8"/>
    <w:rsid w:val="00452B46"/>
    <w:rsid w:val="00457D31"/>
    <w:rsid w:val="0048270F"/>
    <w:rsid w:val="0048386E"/>
    <w:rsid w:val="00485B4C"/>
    <w:rsid w:val="00487849"/>
    <w:rsid w:val="004914EF"/>
    <w:rsid w:val="00491C49"/>
    <w:rsid w:val="00494AEA"/>
    <w:rsid w:val="004A2181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36C3E"/>
    <w:rsid w:val="00541CDC"/>
    <w:rsid w:val="00554E87"/>
    <w:rsid w:val="00556360"/>
    <w:rsid w:val="00585BF4"/>
    <w:rsid w:val="005A156B"/>
    <w:rsid w:val="005A552B"/>
    <w:rsid w:val="005A553A"/>
    <w:rsid w:val="005A7C4A"/>
    <w:rsid w:val="005B5E26"/>
    <w:rsid w:val="005D4E85"/>
    <w:rsid w:val="005D53E7"/>
    <w:rsid w:val="005F1442"/>
    <w:rsid w:val="005F1489"/>
    <w:rsid w:val="0060356B"/>
    <w:rsid w:val="00604940"/>
    <w:rsid w:val="00606653"/>
    <w:rsid w:val="0061071F"/>
    <w:rsid w:val="00616301"/>
    <w:rsid w:val="006166F5"/>
    <w:rsid w:val="006245F0"/>
    <w:rsid w:val="00632D64"/>
    <w:rsid w:val="00640564"/>
    <w:rsid w:val="00641C6B"/>
    <w:rsid w:val="00645E51"/>
    <w:rsid w:val="00654E84"/>
    <w:rsid w:val="00670A2B"/>
    <w:rsid w:val="00691CDE"/>
    <w:rsid w:val="006973C1"/>
    <w:rsid w:val="00697E25"/>
    <w:rsid w:val="006A1F43"/>
    <w:rsid w:val="006B69DE"/>
    <w:rsid w:val="006C67C2"/>
    <w:rsid w:val="006D0B52"/>
    <w:rsid w:val="006D7F4E"/>
    <w:rsid w:val="006F0EB6"/>
    <w:rsid w:val="007004DA"/>
    <w:rsid w:val="007354E3"/>
    <w:rsid w:val="00741EDD"/>
    <w:rsid w:val="00746679"/>
    <w:rsid w:val="00761B0B"/>
    <w:rsid w:val="007630E8"/>
    <w:rsid w:val="007845CF"/>
    <w:rsid w:val="0079109A"/>
    <w:rsid w:val="007916C9"/>
    <w:rsid w:val="00796D41"/>
    <w:rsid w:val="007971B5"/>
    <w:rsid w:val="007A01CB"/>
    <w:rsid w:val="007A20A8"/>
    <w:rsid w:val="007A3DBA"/>
    <w:rsid w:val="007A57BF"/>
    <w:rsid w:val="007A60A6"/>
    <w:rsid w:val="007B16AB"/>
    <w:rsid w:val="007B174C"/>
    <w:rsid w:val="007B3658"/>
    <w:rsid w:val="007B544D"/>
    <w:rsid w:val="007B6631"/>
    <w:rsid w:val="007C7A7D"/>
    <w:rsid w:val="007D2204"/>
    <w:rsid w:val="007D5B5F"/>
    <w:rsid w:val="007E10F1"/>
    <w:rsid w:val="007E6F90"/>
    <w:rsid w:val="008035DE"/>
    <w:rsid w:val="00803CFD"/>
    <w:rsid w:val="00804EB4"/>
    <w:rsid w:val="00817806"/>
    <w:rsid w:val="00824231"/>
    <w:rsid w:val="00826317"/>
    <w:rsid w:val="0083022B"/>
    <w:rsid w:val="00845B91"/>
    <w:rsid w:val="00847946"/>
    <w:rsid w:val="00854E5A"/>
    <w:rsid w:val="00865CBC"/>
    <w:rsid w:val="00882ECA"/>
    <w:rsid w:val="008832A5"/>
    <w:rsid w:val="00891830"/>
    <w:rsid w:val="00893488"/>
    <w:rsid w:val="008A1112"/>
    <w:rsid w:val="008C6701"/>
    <w:rsid w:val="008D129C"/>
    <w:rsid w:val="008D26AB"/>
    <w:rsid w:val="00905ECF"/>
    <w:rsid w:val="00913CCD"/>
    <w:rsid w:val="00921842"/>
    <w:rsid w:val="00923FB5"/>
    <w:rsid w:val="00934E12"/>
    <w:rsid w:val="00942B24"/>
    <w:rsid w:val="00950866"/>
    <w:rsid w:val="00950DC1"/>
    <w:rsid w:val="009756C1"/>
    <w:rsid w:val="009772D4"/>
    <w:rsid w:val="00984230"/>
    <w:rsid w:val="00984C64"/>
    <w:rsid w:val="00991026"/>
    <w:rsid w:val="00994BD9"/>
    <w:rsid w:val="009A4CCA"/>
    <w:rsid w:val="009B1121"/>
    <w:rsid w:val="009C7A31"/>
    <w:rsid w:val="00A02964"/>
    <w:rsid w:val="00A059F8"/>
    <w:rsid w:val="00A10751"/>
    <w:rsid w:val="00A1476E"/>
    <w:rsid w:val="00A15485"/>
    <w:rsid w:val="00A30B13"/>
    <w:rsid w:val="00A3230E"/>
    <w:rsid w:val="00A436C8"/>
    <w:rsid w:val="00A46EA4"/>
    <w:rsid w:val="00A5023B"/>
    <w:rsid w:val="00A55000"/>
    <w:rsid w:val="00A71591"/>
    <w:rsid w:val="00A73BD1"/>
    <w:rsid w:val="00A821A1"/>
    <w:rsid w:val="00A87578"/>
    <w:rsid w:val="00A92A93"/>
    <w:rsid w:val="00A935DA"/>
    <w:rsid w:val="00A93AB7"/>
    <w:rsid w:val="00AA5F88"/>
    <w:rsid w:val="00AA7800"/>
    <w:rsid w:val="00AB6461"/>
    <w:rsid w:val="00AD01B5"/>
    <w:rsid w:val="00AE79CF"/>
    <w:rsid w:val="00B077F3"/>
    <w:rsid w:val="00B12DA9"/>
    <w:rsid w:val="00B175D4"/>
    <w:rsid w:val="00B31985"/>
    <w:rsid w:val="00B40249"/>
    <w:rsid w:val="00B47D02"/>
    <w:rsid w:val="00B53C3F"/>
    <w:rsid w:val="00B56617"/>
    <w:rsid w:val="00B601B7"/>
    <w:rsid w:val="00B61BAE"/>
    <w:rsid w:val="00B70465"/>
    <w:rsid w:val="00B83AF4"/>
    <w:rsid w:val="00B92A3F"/>
    <w:rsid w:val="00B972ED"/>
    <w:rsid w:val="00BA3992"/>
    <w:rsid w:val="00BA4A72"/>
    <w:rsid w:val="00BB65C8"/>
    <w:rsid w:val="00BB6AE6"/>
    <w:rsid w:val="00BB7575"/>
    <w:rsid w:val="00BD785C"/>
    <w:rsid w:val="00BE1B43"/>
    <w:rsid w:val="00BE3E08"/>
    <w:rsid w:val="00BF1553"/>
    <w:rsid w:val="00C01F8D"/>
    <w:rsid w:val="00C12B71"/>
    <w:rsid w:val="00C1435D"/>
    <w:rsid w:val="00C25206"/>
    <w:rsid w:val="00C33805"/>
    <w:rsid w:val="00C54E0E"/>
    <w:rsid w:val="00C63A4B"/>
    <w:rsid w:val="00C63B83"/>
    <w:rsid w:val="00C72A71"/>
    <w:rsid w:val="00C75F06"/>
    <w:rsid w:val="00C807F9"/>
    <w:rsid w:val="00C90532"/>
    <w:rsid w:val="00C945DA"/>
    <w:rsid w:val="00C976DC"/>
    <w:rsid w:val="00C97B4F"/>
    <w:rsid w:val="00CA1526"/>
    <w:rsid w:val="00CA62E6"/>
    <w:rsid w:val="00CB0FA0"/>
    <w:rsid w:val="00CB3E59"/>
    <w:rsid w:val="00CC21B7"/>
    <w:rsid w:val="00CC43B1"/>
    <w:rsid w:val="00CC7666"/>
    <w:rsid w:val="00CE1C42"/>
    <w:rsid w:val="00CE4043"/>
    <w:rsid w:val="00CF670C"/>
    <w:rsid w:val="00D107EC"/>
    <w:rsid w:val="00D15FC7"/>
    <w:rsid w:val="00D27B08"/>
    <w:rsid w:val="00D33084"/>
    <w:rsid w:val="00D356B1"/>
    <w:rsid w:val="00D45527"/>
    <w:rsid w:val="00D713C5"/>
    <w:rsid w:val="00D768A6"/>
    <w:rsid w:val="00D80BA7"/>
    <w:rsid w:val="00D82B6B"/>
    <w:rsid w:val="00D843A1"/>
    <w:rsid w:val="00D94877"/>
    <w:rsid w:val="00DA4510"/>
    <w:rsid w:val="00DC2382"/>
    <w:rsid w:val="00DC619C"/>
    <w:rsid w:val="00DD1F3C"/>
    <w:rsid w:val="00DD5A2D"/>
    <w:rsid w:val="00DE22AE"/>
    <w:rsid w:val="00DE6735"/>
    <w:rsid w:val="00DF08D9"/>
    <w:rsid w:val="00DF1A87"/>
    <w:rsid w:val="00E01F83"/>
    <w:rsid w:val="00E12B07"/>
    <w:rsid w:val="00E22ACC"/>
    <w:rsid w:val="00E329F8"/>
    <w:rsid w:val="00E40A12"/>
    <w:rsid w:val="00E61CC0"/>
    <w:rsid w:val="00E6335E"/>
    <w:rsid w:val="00E677D2"/>
    <w:rsid w:val="00E71297"/>
    <w:rsid w:val="00E778B4"/>
    <w:rsid w:val="00E87584"/>
    <w:rsid w:val="00E9459B"/>
    <w:rsid w:val="00E96152"/>
    <w:rsid w:val="00EA7A25"/>
    <w:rsid w:val="00EA7F81"/>
    <w:rsid w:val="00EC002D"/>
    <w:rsid w:val="00EC4EDE"/>
    <w:rsid w:val="00EF0934"/>
    <w:rsid w:val="00F0071F"/>
    <w:rsid w:val="00F04349"/>
    <w:rsid w:val="00F1410E"/>
    <w:rsid w:val="00F249C9"/>
    <w:rsid w:val="00F27927"/>
    <w:rsid w:val="00F354FB"/>
    <w:rsid w:val="00F37240"/>
    <w:rsid w:val="00F42F7F"/>
    <w:rsid w:val="00F435FF"/>
    <w:rsid w:val="00F4476F"/>
    <w:rsid w:val="00F461A4"/>
    <w:rsid w:val="00F46435"/>
    <w:rsid w:val="00F51157"/>
    <w:rsid w:val="00F63C27"/>
    <w:rsid w:val="00F71694"/>
    <w:rsid w:val="00F7721B"/>
    <w:rsid w:val="00F8353D"/>
    <w:rsid w:val="00FA775D"/>
    <w:rsid w:val="00FB0C5C"/>
    <w:rsid w:val="00FB5190"/>
    <w:rsid w:val="00FD4B23"/>
    <w:rsid w:val="00FE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9"/>
    <o:shapelayout v:ext="edit">
      <o:idmap v:ext="edit" data="1"/>
      <o:rules v:ext="edit">
        <o:r id="V:Rule2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colorful4" csCatId="colorful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>
        <a:solidFill>
          <a:srgbClr val="3E86D6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GERENTE GENERAL</a:t>
          </a: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/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/>
        </a:p>
      </dgm:t>
    </dgm:pt>
    <dgm:pt modelId="{DA389FDD-5CE5-4F01-A8CB-79B720C38038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AUXILIAR DE SERVICIOS GENERALES</a:t>
          </a:r>
        </a:p>
      </dgm:t>
    </dgm:pt>
    <dgm:pt modelId="{11FB9395-BE02-4E35-BBCB-8809E0A6247B}" type="parTrans" cxnId="{B4038601-59DA-4C5C-9C75-7686C44A8F94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A3C55FDB-CBE2-4036-8D60-16DDB44911FD}" type="sibTrans" cxnId="{B4038601-59DA-4C5C-9C75-7686C44A8F94}">
      <dgm:prSet/>
      <dgm:spPr/>
      <dgm:t>
        <a:bodyPr/>
        <a:lstStyle/>
        <a:p>
          <a:endParaRPr lang="es-CO"/>
        </a:p>
      </dgm:t>
    </dgm:pt>
    <dgm:pt modelId="{53D95CCA-97A4-466A-8FBF-BFC66859DF56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24CC397C-BE26-4336-BB35-A861DF1A4457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BCCCC512-7FAA-4DDB-AD1C-92840C13F5FF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B4BB159-F6DA-4AD8-9833-663342DFEDAE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DED8BB-23B0-4EF6-B476-684795FBEAAB}" type="pres">
      <dgm:prSet presAssocID="{8ADFA150-BA43-4DB2-96FF-A8A88D513DEF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EEAAE510-8A00-4B5B-B295-193781C5BCD7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901AA17E-3E88-4AD9-A35A-92E6FA75AEE5}" type="pres">
      <dgm:prSet presAssocID="{11FB9395-BE02-4E35-BBCB-8809E0A6247B}" presName="Name19" presStyleLbl="parChTrans1D2" presStyleIdx="0" presStyleCnt="1"/>
      <dgm:spPr/>
      <dgm:t>
        <a:bodyPr/>
        <a:lstStyle/>
        <a:p>
          <a:endParaRPr lang="es-CO"/>
        </a:p>
      </dgm:t>
    </dgm:pt>
    <dgm:pt modelId="{45145721-B958-42DE-8A03-6F58BE6B3D4F}" type="pres">
      <dgm:prSet presAssocID="{DA389FDD-5CE5-4F01-A8CB-79B720C38038}" presName="Name21" presStyleCnt="0"/>
      <dgm:spPr/>
    </dgm:pt>
    <dgm:pt modelId="{58A0C2ED-1D85-4649-A3E1-37797ED7D57D}" type="pres">
      <dgm:prSet presAssocID="{DA389FDD-5CE5-4F01-A8CB-79B720C38038}" presName="level2Shape" presStyleLbl="node2" presStyleIdx="0" presStyleCnt="1"/>
      <dgm:spPr/>
      <dgm:t>
        <a:bodyPr/>
        <a:lstStyle/>
        <a:p>
          <a:endParaRPr lang="es-CO"/>
        </a:p>
      </dgm:t>
    </dgm:pt>
    <dgm:pt modelId="{0B060B7C-1285-48C9-997D-E18C89722BD1}" type="pres">
      <dgm:prSet presAssocID="{DA389FDD-5CE5-4F01-A8CB-79B720C38038}" presName="hierChild3" presStyleCnt="0"/>
      <dgm:spPr/>
    </dgm:pt>
    <dgm:pt modelId="{6F880C92-E6BE-427C-AB7D-E0AF75ED1114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B4038601-59DA-4C5C-9C75-7686C44A8F94}" srcId="{8ADFA150-BA43-4DB2-96FF-A8A88D513DEF}" destId="{DA389FDD-5CE5-4F01-A8CB-79B720C38038}" srcOrd="0" destOrd="0" parTransId="{11FB9395-BE02-4E35-BBCB-8809E0A6247B}" sibTransId="{A3C55FDB-CBE2-4036-8D60-16DDB44911FD}"/>
    <dgm:cxn modelId="{20CEE756-7E78-4FB0-BF1D-87E044DE035B}" type="presOf" srcId="{11FB9395-BE02-4E35-BBCB-8809E0A6247B}" destId="{901AA17E-3E88-4AD9-A35A-92E6FA75AEE5}" srcOrd="0" destOrd="0" presId="urn:microsoft.com/office/officeart/2005/8/layout/hierarchy6"/>
    <dgm:cxn modelId="{C2B8DE67-6EBB-4CA4-9FC4-D04463F7201D}" type="presOf" srcId="{8ADFA150-BA43-4DB2-96FF-A8A88D513DEF}" destId="{DFDED8BB-23B0-4EF6-B476-684795FBEAAB}" srcOrd="0" destOrd="0" presId="urn:microsoft.com/office/officeart/2005/8/layout/hierarchy6"/>
    <dgm:cxn modelId="{3D9D05F2-8CEF-4B17-9971-0E1379F9A5BF}" type="presOf" srcId="{5047FAB5-A1EA-43BB-A5E4-9E7B7D1464F9}" destId="{53D95CCA-97A4-466A-8FBF-BFC66859DF56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26C3F5FC-E6F1-4600-9E5E-DE9A7039AB5A}" type="presOf" srcId="{DA389FDD-5CE5-4F01-A8CB-79B720C38038}" destId="{58A0C2ED-1D85-4649-A3E1-37797ED7D57D}" srcOrd="0" destOrd="0" presId="urn:microsoft.com/office/officeart/2005/8/layout/hierarchy6"/>
    <dgm:cxn modelId="{673DFAAB-CD3B-4D8C-9899-7C4BF9D81313}" type="presParOf" srcId="{53D95CCA-97A4-466A-8FBF-BFC66859DF56}" destId="{24CC397C-BE26-4336-BB35-A861DF1A4457}" srcOrd="0" destOrd="0" presId="urn:microsoft.com/office/officeart/2005/8/layout/hierarchy6"/>
    <dgm:cxn modelId="{E8258779-437A-4BE3-B692-FC60C1326940}" type="presParOf" srcId="{24CC397C-BE26-4336-BB35-A861DF1A4457}" destId="{BCCCC512-7FAA-4DDB-AD1C-92840C13F5FF}" srcOrd="0" destOrd="0" presId="urn:microsoft.com/office/officeart/2005/8/layout/hierarchy6"/>
    <dgm:cxn modelId="{1C35FD9D-5AA6-4CE6-A3C2-4456A7227EB4}" type="presParOf" srcId="{BCCCC512-7FAA-4DDB-AD1C-92840C13F5FF}" destId="{4B4BB159-F6DA-4AD8-9833-663342DFEDAE}" srcOrd="0" destOrd="0" presId="urn:microsoft.com/office/officeart/2005/8/layout/hierarchy6"/>
    <dgm:cxn modelId="{91A8B471-1ACC-4ADE-9728-92B2CDFD1DCF}" type="presParOf" srcId="{4B4BB159-F6DA-4AD8-9833-663342DFEDAE}" destId="{DFDED8BB-23B0-4EF6-B476-684795FBEAAB}" srcOrd="0" destOrd="0" presId="urn:microsoft.com/office/officeart/2005/8/layout/hierarchy6"/>
    <dgm:cxn modelId="{EF41D38E-D1D5-41D0-8606-8F09C734354E}" type="presParOf" srcId="{4B4BB159-F6DA-4AD8-9833-663342DFEDAE}" destId="{EEAAE510-8A00-4B5B-B295-193781C5BCD7}" srcOrd="1" destOrd="0" presId="urn:microsoft.com/office/officeart/2005/8/layout/hierarchy6"/>
    <dgm:cxn modelId="{3A2E08A3-FCED-4386-8546-6F7690D2E734}" type="presParOf" srcId="{EEAAE510-8A00-4B5B-B295-193781C5BCD7}" destId="{901AA17E-3E88-4AD9-A35A-92E6FA75AEE5}" srcOrd="0" destOrd="0" presId="urn:microsoft.com/office/officeart/2005/8/layout/hierarchy6"/>
    <dgm:cxn modelId="{768B70BE-566E-4D6B-9234-88D5C4DC30E6}" type="presParOf" srcId="{EEAAE510-8A00-4B5B-B295-193781C5BCD7}" destId="{45145721-B958-42DE-8A03-6F58BE6B3D4F}" srcOrd="1" destOrd="0" presId="urn:microsoft.com/office/officeart/2005/8/layout/hierarchy6"/>
    <dgm:cxn modelId="{861825A7-A225-4282-A79A-5E0EA027AD46}" type="presParOf" srcId="{45145721-B958-42DE-8A03-6F58BE6B3D4F}" destId="{58A0C2ED-1D85-4649-A3E1-37797ED7D57D}" srcOrd="0" destOrd="0" presId="urn:microsoft.com/office/officeart/2005/8/layout/hierarchy6"/>
    <dgm:cxn modelId="{0B1B5927-F4D7-4299-93EF-CCFE87F2B836}" type="presParOf" srcId="{45145721-B958-42DE-8A03-6F58BE6B3D4F}" destId="{0B060B7C-1285-48C9-997D-E18C89722BD1}" srcOrd="1" destOrd="0" presId="urn:microsoft.com/office/officeart/2005/8/layout/hierarchy6"/>
    <dgm:cxn modelId="{A534FB29-11A6-490B-A25C-055A4C590C85}" type="presParOf" srcId="{53D95CCA-97A4-466A-8FBF-BFC66859DF56}" destId="{6F880C92-E6BE-427C-AB7D-E0AF75ED1114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777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subject/>
  <dc:creator>ING LINDY ABRIL</dc:creator>
  <cp:keywords/>
  <cp:lastModifiedBy>USUARIO</cp:lastModifiedBy>
  <cp:revision>6</cp:revision>
  <cp:lastPrinted>2011-03-07T09:22:00Z</cp:lastPrinted>
  <dcterms:created xsi:type="dcterms:W3CDTF">2011-05-03T00:23:00Z</dcterms:created>
  <dcterms:modified xsi:type="dcterms:W3CDTF">2011-05-10T04:18:00Z</dcterms:modified>
</cp:coreProperties>
</file>